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342B" w14:textId="5B7B35B0" w:rsidR="00E10FFD" w:rsidRDefault="00E10FFD" w:rsidP="00E10FFD">
      <w:pPr>
        <w:jc w:val="center"/>
        <w:rPr>
          <w:rFonts w:ascii="Times New Roman" w:hAnsi="Times New Roman" w:cs="Times New Roman"/>
          <w:b/>
        </w:rPr>
      </w:pPr>
      <w:r w:rsidRPr="00F77369">
        <w:rPr>
          <w:rFonts w:ascii="Times New Roman" w:hAnsi="Times New Roman" w:cs="Times New Roman"/>
          <w:b/>
        </w:rPr>
        <w:t>Umowa nr ……………..</w:t>
      </w:r>
      <w:r w:rsidR="002D7EC5" w:rsidRPr="00F77369">
        <w:rPr>
          <w:rFonts w:ascii="Times New Roman" w:hAnsi="Times New Roman" w:cs="Times New Roman"/>
          <w:b/>
        </w:rPr>
        <w:t>(projekt)</w:t>
      </w:r>
    </w:p>
    <w:p w14:paraId="45C30759" w14:textId="77777777" w:rsidR="00F77369" w:rsidRPr="00F77369" w:rsidRDefault="00F77369" w:rsidP="00E10FFD">
      <w:pPr>
        <w:jc w:val="center"/>
        <w:rPr>
          <w:rFonts w:ascii="Times New Roman" w:hAnsi="Times New Roman" w:cs="Times New Roman"/>
          <w:b/>
        </w:rPr>
      </w:pPr>
    </w:p>
    <w:p w14:paraId="6250DC04" w14:textId="38BE7254" w:rsidR="00E10FFD" w:rsidRPr="00F77369" w:rsidRDefault="00E10FFD" w:rsidP="00E10FFD">
      <w:pPr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zawarta w dniu …………………………… r. w …………………………….. pomiędzy:</w:t>
      </w:r>
    </w:p>
    <w:p w14:paraId="79794970" w14:textId="60073709" w:rsidR="00E10FFD" w:rsidRPr="00F77369" w:rsidRDefault="00E10FFD" w:rsidP="00F77369">
      <w:pPr>
        <w:jc w:val="both"/>
        <w:rPr>
          <w:rFonts w:ascii="Times New Roman" w:hAnsi="Times New Roman" w:cs="Times New Roman"/>
          <w:bCs/>
        </w:rPr>
      </w:pPr>
      <w:r w:rsidRPr="00F77369">
        <w:rPr>
          <w:rFonts w:ascii="Times New Roman" w:hAnsi="Times New Roman" w:cs="Times New Roman"/>
          <w:bCs/>
          <w:lang w:eastAsia="pl-PL"/>
        </w:rPr>
        <w:t>R</w:t>
      </w:r>
      <w:r w:rsidR="00DC538B" w:rsidRPr="00F77369">
        <w:rPr>
          <w:rFonts w:ascii="Times New Roman" w:hAnsi="Times New Roman" w:cs="Times New Roman"/>
          <w:bCs/>
          <w:lang w:eastAsia="pl-PL"/>
        </w:rPr>
        <w:t>ejonem</w:t>
      </w:r>
      <w:r w:rsidRPr="00F77369">
        <w:rPr>
          <w:rFonts w:ascii="Times New Roman" w:hAnsi="Times New Roman" w:cs="Times New Roman"/>
          <w:bCs/>
        </w:rPr>
        <w:t xml:space="preserve"> D</w:t>
      </w:r>
      <w:r w:rsidR="00DC538B" w:rsidRPr="00F77369">
        <w:rPr>
          <w:rFonts w:ascii="Times New Roman" w:hAnsi="Times New Roman" w:cs="Times New Roman"/>
          <w:bCs/>
        </w:rPr>
        <w:t>róg</w:t>
      </w:r>
      <w:r w:rsidRPr="00F77369">
        <w:rPr>
          <w:rFonts w:ascii="Times New Roman" w:hAnsi="Times New Roman" w:cs="Times New Roman"/>
          <w:bCs/>
          <w:lang w:eastAsia="pl-PL"/>
        </w:rPr>
        <w:t xml:space="preserve"> M</w:t>
      </w:r>
      <w:r w:rsidR="00DC538B" w:rsidRPr="00F77369">
        <w:rPr>
          <w:rFonts w:ascii="Times New Roman" w:hAnsi="Times New Roman" w:cs="Times New Roman"/>
          <w:bCs/>
          <w:lang w:eastAsia="pl-PL"/>
        </w:rPr>
        <w:t>iejskich</w:t>
      </w:r>
      <w:r w:rsidRPr="00F77369">
        <w:rPr>
          <w:rFonts w:ascii="Times New Roman" w:hAnsi="Times New Roman" w:cs="Times New Roman"/>
          <w:bCs/>
          <w:lang w:eastAsia="pl-PL"/>
        </w:rPr>
        <w:t xml:space="preserve"> Sp. z o.o.</w:t>
      </w:r>
      <w:r w:rsidRPr="00F77369">
        <w:rPr>
          <w:rFonts w:ascii="Times New Roman" w:hAnsi="Times New Roman" w:cs="Times New Roman"/>
          <w:bCs/>
        </w:rPr>
        <w:t xml:space="preserve"> </w:t>
      </w:r>
      <w:r w:rsidRPr="00F77369">
        <w:rPr>
          <w:rFonts w:ascii="Times New Roman" w:hAnsi="Times New Roman" w:cs="Times New Roman"/>
          <w:bCs/>
          <w:lang w:eastAsia="pl-PL"/>
        </w:rPr>
        <w:t xml:space="preserve">z siedzibą w Tarnobrzegu ul. Dąbrówki 44, </w:t>
      </w:r>
      <w:r w:rsidR="00FB7385" w:rsidRPr="00F77369">
        <w:rPr>
          <w:rFonts w:ascii="Times New Roman" w:hAnsi="Times New Roman" w:cs="Times New Roman"/>
          <w:bCs/>
          <w:lang w:eastAsia="pl-PL"/>
        </w:rPr>
        <w:br/>
      </w:r>
      <w:r w:rsidRPr="00F77369">
        <w:rPr>
          <w:rFonts w:ascii="Times New Roman" w:hAnsi="Times New Roman" w:cs="Times New Roman"/>
          <w:bCs/>
          <w:lang w:eastAsia="pl-PL"/>
        </w:rPr>
        <w:t>39-400 Tarnobrzeg,</w:t>
      </w:r>
      <w:r w:rsidRPr="00F77369">
        <w:rPr>
          <w:rFonts w:ascii="Times New Roman" w:hAnsi="Times New Roman" w:cs="Times New Roman"/>
          <w:bCs/>
        </w:rPr>
        <w:t xml:space="preserve"> </w:t>
      </w:r>
      <w:r w:rsidRPr="00F77369">
        <w:rPr>
          <w:rFonts w:ascii="Times New Roman" w:hAnsi="Times New Roman" w:cs="Times New Roman"/>
          <w:bCs/>
          <w:lang w:eastAsia="pl-PL"/>
        </w:rPr>
        <w:t xml:space="preserve">wpisaną do rejestru przedsiębiorców Krajowego Rejestru Sądowego pod numerem KRS 0000180625,REGON: 830369458, NIP: 8671833412, </w:t>
      </w:r>
    </w:p>
    <w:p w14:paraId="3D03358A" w14:textId="4840A939" w:rsidR="00E10FFD" w:rsidRPr="00F77369" w:rsidRDefault="00E10FFD" w:rsidP="00E10FF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77369">
        <w:rPr>
          <w:rFonts w:ascii="Times New Roman" w:hAnsi="Times New Roman" w:cs="Times New Roman"/>
          <w:lang w:eastAsia="pl-PL"/>
        </w:rPr>
        <w:t xml:space="preserve">reprezentowaną przez </w:t>
      </w:r>
      <w:r w:rsidR="009F1F04">
        <w:rPr>
          <w:rFonts w:ascii="Times New Roman" w:hAnsi="Times New Roman" w:cs="Times New Roman"/>
          <w:lang w:eastAsia="pl-PL"/>
        </w:rPr>
        <w:t xml:space="preserve">Damiana </w:t>
      </w:r>
      <w:proofErr w:type="spellStart"/>
      <w:r w:rsidR="009F1F04">
        <w:rPr>
          <w:rFonts w:ascii="Times New Roman" w:hAnsi="Times New Roman" w:cs="Times New Roman"/>
          <w:lang w:eastAsia="pl-PL"/>
        </w:rPr>
        <w:t>Karbowniczaka</w:t>
      </w:r>
      <w:proofErr w:type="spellEnd"/>
      <w:r w:rsidRPr="00F77369">
        <w:rPr>
          <w:rFonts w:ascii="Times New Roman" w:hAnsi="Times New Roman" w:cs="Times New Roman"/>
          <w:lang w:eastAsia="pl-PL"/>
        </w:rPr>
        <w:t xml:space="preserve"> – Prezesa Zarządu</w:t>
      </w:r>
    </w:p>
    <w:p w14:paraId="3F29BFAE" w14:textId="4DA5C0E9" w:rsidR="00E10FFD" w:rsidRPr="00F77369" w:rsidRDefault="00E10FFD" w:rsidP="00E10FF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77369">
        <w:rPr>
          <w:rFonts w:ascii="Times New Roman" w:hAnsi="Times New Roman" w:cs="Times New Roman"/>
          <w:lang w:eastAsia="pl-PL"/>
        </w:rPr>
        <w:t>zwaną dalej w treści umowy  „</w:t>
      </w:r>
      <w:r w:rsidR="00F77369" w:rsidRPr="00F77369">
        <w:rPr>
          <w:rFonts w:ascii="Times New Roman" w:hAnsi="Times New Roman" w:cs="Times New Roman"/>
          <w:b/>
          <w:lang w:eastAsia="pl-PL"/>
        </w:rPr>
        <w:t>Zamawiającym</w:t>
      </w:r>
      <w:r w:rsidRPr="00F77369">
        <w:rPr>
          <w:rFonts w:ascii="Times New Roman" w:hAnsi="Times New Roman" w:cs="Times New Roman"/>
          <w:lang w:eastAsia="pl-PL"/>
        </w:rPr>
        <w:t>”</w:t>
      </w:r>
    </w:p>
    <w:p w14:paraId="3FAB5A2A" w14:textId="77777777" w:rsidR="00E10FFD" w:rsidRPr="00F77369" w:rsidRDefault="00E10FFD" w:rsidP="00E10FFD">
      <w:pPr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a</w:t>
      </w:r>
    </w:p>
    <w:p w14:paraId="2BAEE2F0" w14:textId="26596A60" w:rsidR="00E10FFD" w:rsidRPr="00F77369" w:rsidRDefault="00E10FFD" w:rsidP="00E10FFD">
      <w:pPr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F77369" w:rsidRPr="00F77369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F44D751" w14:textId="528F56F1" w:rsidR="00E10FFD" w:rsidRPr="00F77369" w:rsidRDefault="00F77369" w:rsidP="00E10FFD">
      <w:pPr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reprezentowanym przez:…………………………………….</w:t>
      </w:r>
      <w:r w:rsidRPr="00F77369">
        <w:rPr>
          <w:rFonts w:ascii="Times New Roman" w:hAnsi="Times New Roman" w:cs="Times New Roman"/>
        </w:rPr>
        <w:br/>
      </w:r>
      <w:r w:rsidR="00E10FFD" w:rsidRPr="00F77369">
        <w:rPr>
          <w:rFonts w:ascii="Times New Roman" w:hAnsi="Times New Roman" w:cs="Times New Roman"/>
        </w:rPr>
        <w:t xml:space="preserve">zwanym dalej </w:t>
      </w:r>
      <w:r w:rsidRPr="00F77369">
        <w:rPr>
          <w:rFonts w:ascii="Times New Roman" w:hAnsi="Times New Roman" w:cs="Times New Roman"/>
        </w:rPr>
        <w:t xml:space="preserve">w treści umowy </w:t>
      </w:r>
      <w:r w:rsidR="00E10FFD" w:rsidRPr="00F77369">
        <w:rPr>
          <w:rFonts w:ascii="Times New Roman" w:hAnsi="Times New Roman" w:cs="Times New Roman"/>
        </w:rPr>
        <w:t>„</w:t>
      </w:r>
      <w:r w:rsidRPr="00F77369">
        <w:rPr>
          <w:rFonts w:ascii="Times New Roman" w:hAnsi="Times New Roman" w:cs="Times New Roman"/>
          <w:b/>
        </w:rPr>
        <w:t>Wykonawcą</w:t>
      </w:r>
      <w:r w:rsidR="00E10FFD" w:rsidRPr="00F77369">
        <w:rPr>
          <w:rFonts w:ascii="Times New Roman" w:hAnsi="Times New Roman" w:cs="Times New Roman"/>
        </w:rPr>
        <w:t xml:space="preserve">” </w:t>
      </w:r>
    </w:p>
    <w:p w14:paraId="47577733" w14:textId="77777777" w:rsidR="00E10FFD" w:rsidRPr="00F77369" w:rsidRDefault="00E10FFD" w:rsidP="00E10FFD">
      <w:pPr>
        <w:jc w:val="center"/>
        <w:rPr>
          <w:rFonts w:ascii="Times New Roman" w:hAnsi="Times New Roman" w:cs="Times New Roman"/>
          <w:b/>
        </w:rPr>
      </w:pPr>
      <w:r w:rsidRPr="00F77369">
        <w:rPr>
          <w:rFonts w:ascii="Times New Roman" w:hAnsi="Times New Roman" w:cs="Times New Roman"/>
          <w:b/>
        </w:rPr>
        <w:t>§ 1.</w:t>
      </w:r>
    </w:p>
    <w:p w14:paraId="49B980C7" w14:textId="64D38865" w:rsidR="00E10FFD" w:rsidRPr="00F77369" w:rsidRDefault="00E10FFD" w:rsidP="00F7736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Przedmiotem umowy jest sukcesywna dostawa piasku do zimowego utrzymania dróg w ilości 1 600 ton z transportem i rozładunkiem na placu Rejonu Dróg Miejskich </w:t>
      </w:r>
      <w:r w:rsidR="00E81C4F" w:rsidRPr="00F77369">
        <w:rPr>
          <w:rFonts w:ascii="Times New Roman" w:hAnsi="Times New Roman" w:cs="Times New Roman"/>
        </w:rPr>
        <w:br/>
      </w:r>
      <w:r w:rsidRPr="00F77369">
        <w:rPr>
          <w:rFonts w:ascii="Times New Roman" w:hAnsi="Times New Roman" w:cs="Times New Roman"/>
        </w:rPr>
        <w:t>Sp. z o.o. w Tarnobrzegu przy ulicy Dąbrówki 44.</w:t>
      </w:r>
    </w:p>
    <w:p w14:paraId="5D912842" w14:textId="77777777" w:rsidR="00E10FFD" w:rsidRPr="00F77369" w:rsidRDefault="00E10FFD" w:rsidP="00F7736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Ilość ton jest orientacyjna i może ulec zmianie w trakcie realizacji zamówienia.</w:t>
      </w:r>
    </w:p>
    <w:p w14:paraId="24C2424C" w14:textId="6D481AD3" w:rsidR="00E10FFD" w:rsidRPr="00F77369" w:rsidRDefault="00E10FFD" w:rsidP="00F7736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Dostawa </w:t>
      </w:r>
      <w:r w:rsidR="008B11BC" w:rsidRPr="00F77369">
        <w:rPr>
          <w:rFonts w:ascii="Times New Roman" w:hAnsi="Times New Roman" w:cs="Times New Roman"/>
        </w:rPr>
        <w:t>piasku</w:t>
      </w:r>
      <w:r w:rsidRPr="00F77369">
        <w:rPr>
          <w:rFonts w:ascii="Times New Roman" w:hAnsi="Times New Roman" w:cs="Times New Roman"/>
        </w:rPr>
        <w:t xml:space="preserve"> odbywać się będzie na koszt Wykonawcy na adres: </w:t>
      </w:r>
      <w:r w:rsidR="00341CE2" w:rsidRPr="00F77369">
        <w:rPr>
          <w:rFonts w:ascii="Times New Roman" w:hAnsi="Times New Roman" w:cs="Times New Roman"/>
        </w:rPr>
        <w:br/>
      </w:r>
      <w:r w:rsidRPr="00F77369">
        <w:rPr>
          <w:rFonts w:ascii="Times New Roman" w:hAnsi="Times New Roman" w:cs="Times New Roman"/>
        </w:rPr>
        <w:t>ul. Dąbrówki 44 w Tarnobrzegu</w:t>
      </w:r>
    </w:p>
    <w:p w14:paraId="4B762624" w14:textId="77777777" w:rsidR="00E10FFD" w:rsidRPr="00F77369" w:rsidRDefault="00E10FFD" w:rsidP="00E10F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77369">
        <w:rPr>
          <w:rFonts w:ascii="Times New Roman" w:hAnsi="Times New Roman" w:cs="Times New Roman"/>
          <w:b/>
        </w:rPr>
        <w:t>§ 2.</w:t>
      </w:r>
    </w:p>
    <w:p w14:paraId="0EA20654" w14:textId="2BFB6089" w:rsidR="00E10FFD" w:rsidRPr="00F77369" w:rsidRDefault="00E10FFD" w:rsidP="00F7736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Wykonawca zobowiązuje się aby zamówienie zostało zrealizowane w terminie: od dnia </w:t>
      </w:r>
      <w:r w:rsidR="00A50151" w:rsidRPr="00F77369">
        <w:rPr>
          <w:rFonts w:ascii="Times New Roman" w:hAnsi="Times New Roman" w:cs="Times New Roman"/>
        </w:rPr>
        <w:t>……………….</w:t>
      </w:r>
      <w:r w:rsidRPr="00F77369">
        <w:rPr>
          <w:rFonts w:ascii="Times New Roman" w:hAnsi="Times New Roman" w:cs="Times New Roman"/>
        </w:rPr>
        <w:t xml:space="preserve"> r. do dnia 31.03.202</w:t>
      </w:r>
      <w:r w:rsidR="009F1F04">
        <w:rPr>
          <w:rFonts w:ascii="Times New Roman" w:hAnsi="Times New Roman" w:cs="Times New Roman"/>
        </w:rPr>
        <w:t>5</w:t>
      </w:r>
      <w:r w:rsidRPr="00F77369">
        <w:rPr>
          <w:rFonts w:ascii="Times New Roman" w:hAnsi="Times New Roman" w:cs="Times New Roman"/>
        </w:rPr>
        <w:t xml:space="preserve"> r.</w:t>
      </w:r>
    </w:p>
    <w:p w14:paraId="78D9706C" w14:textId="0AD9E3DC" w:rsidR="00E10FFD" w:rsidRPr="00F77369" w:rsidRDefault="00E10FFD" w:rsidP="00F7736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Wykonawca zobowiązany jest do dostarczenia każdorazowo </w:t>
      </w:r>
      <w:r w:rsidR="008B11BC" w:rsidRPr="00F77369">
        <w:rPr>
          <w:rFonts w:ascii="Times New Roman" w:hAnsi="Times New Roman" w:cs="Times New Roman"/>
        </w:rPr>
        <w:t>piasku</w:t>
      </w:r>
      <w:r w:rsidRPr="00F77369">
        <w:rPr>
          <w:rFonts w:ascii="Times New Roman" w:hAnsi="Times New Roman" w:cs="Times New Roman"/>
        </w:rPr>
        <w:t xml:space="preserve"> w ciągu …… godz. od otrzymania zlecenia (telefonicznie, e-mailem lub pisemnie) od Zamawiającego.</w:t>
      </w:r>
    </w:p>
    <w:p w14:paraId="48BACA02" w14:textId="77777777" w:rsidR="00E10FFD" w:rsidRPr="00F77369" w:rsidRDefault="00E10FFD" w:rsidP="00E10FFD">
      <w:pPr>
        <w:jc w:val="center"/>
        <w:rPr>
          <w:rFonts w:ascii="Times New Roman" w:hAnsi="Times New Roman" w:cs="Times New Roman"/>
          <w:b/>
        </w:rPr>
      </w:pPr>
      <w:r w:rsidRPr="00F77369">
        <w:rPr>
          <w:rFonts w:ascii="Times New Roman" w:hAnsi="Times New Roman" w:cs="Times New Roman"/>
          <w:b/>
        </w:rPr>
        <w:t>§ 3.</w:t>
      </w:r>
    </w:p>
    <w:p w14:paraId="40E4826C" w14:textId="2985221F" w:rsidR="00E10FFD" w:rsidRPr="00F77369" w:rsidRDefault="00E10FFD" w:rsidP="00F77369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Zamawiający zobowiązuje się zapłacić za przedmiot umowy wymieniony w § 1 cenę </w:t>
      </w:r>
      <w:r w:rsidR="00C95E3D" w:rsidRPr="00F77369">
        <w:rPr>
          <w:rFonts w:ascii="Times New Roman" w:hAnsi="Times New Roman" w:cs="Times New Roman"/>
        </w:rPr>
        <w:br/>
      </w:r>
      <w:r w:rsidRPr="00F77369">
        <w:rPr>
          <w:rFonts w:ascii="Times New Roman" w:hAnsi="Times New Roman" w:cs="Times New Roman"/>
        </w:rPr>
        <w:t xml:space="preserve">w wysokości…………… zł netto za 1 tonę </w:t>
      </w:r>
      <w:r w:rsidR="008B11BC" w:rsidRPr="00F77369">
        <w:rPr>
          <w:rFonts w:ascii="Times New Roman" w:hAnsi="Times New Roman" w:cs="Times New Roman"/>
        </w:rPr>
        <w:t>piasku</w:t>
      </w:r>
      <w:r w:rsidRPr="00F77369">
        <w:rPr>
          <w:rFonts w:ascii="Times New Roman" w:hAnsi="Times New Roman" w:cs="Times New Roman"/>
        </w:rPr>
        <w:t xml:space="preserve"> (</w:t>
      </w:r>
      <w:r w:rsidR="00A50151" w:rsidRPr="00F77369">
        <w:rPr>
          <w:rFonts w:ascii="Times New Roman" w:hAnsi="Times New Roman" w:cs="Times New Roman"/>
        </w:rPr>
        <w:t>s</w:t>
      </w:r>
      <w:r w:rsidRPr="00F77369">
        <w:rPr>
          <w:rFonts w:ascii="Times New Roman" w:hAnsi="Times New Roman" w:cs="Times New Roman"/>
        </w:rPr>
        <w:t>łownie:………………………</w:t>
      </w:r>
      <w:r w:rsidR="00F77369">
        <w:rPr>
          <w:rFonts w:ascii="Times New Roman" w:hAnsi="Times New Roman" w:cs="Times New Roman"/>
        </w:rPr>
        <w:t>)</w:t>
      </w:r>
      <w:r w:rsidR="00C95E3D" w:rsidRPr="00F77369">
        <w:rPr>
          <w:rFonts w:ascii="Times New Roman" w:hAnsi="Times New Roman" w:cs="Times New Roman"/>
        </w:rPr>
        <w:t xml:space="preserve"> </w:t>
      </w:r>
      <w:r w:rsidR="00F77369">
        <w:rPr>
          <w:rFonts w:ascii="Times New Roman" w:hAnsi="Times New Roman" w:cs="Times New Roman"/>
        </w:rPr>
        <w:br/>
      </w:r>
      <w:r w:rsidRPr="00F77369">
        <w:rPr>
          <w:rFonts w:ascii="Times New Roman" w:hAnsi="Times New Roman" w:cs="Times New Roman"/>
        </w:rPr>
        <w:t>plus należny podatek VAT w wysokości 23%.</w:t>
      </w:r>
    </w:p>
    <w:p w14:paraId="196C3EF4" w14:textId="62E51993" w:rsidR="00E10FFD" w:rsidRPr="00F77369" w:rsidRDefault="00E10FFD" w:rsidP="00F7736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Zapłata należności z tytułu dostawy </w:t>
      </w:r>
      <w:r w:rsidR="008B11BC" w:rsidRPr="00F77369">
        <w:rPr>
          <w:rFonts w:ascii="Times New Roman" w:hAnsi="Times New Roman" w:cs="Times New Roman"/>
        </w:rPr>
        <w:t>piasku</w:t>
      </w:r>
      <w:r w:rsidRPr="00F77369">
        <w:rPr>
          <w:rFonts w:ascii="Times New Roman" w:hAnsi="Times New Roman" w:cs="Times New Roman"/>
        </w:rPr>
        <w:t xml:space="preserve"> będzie dokonywana przez Zamawiającego na podstawie faktur wystawionych każdorazowo po dostawie.</w:t>
      </w:r>
    </w:p>
    <w:p w14:paraId="68B7E8AF" w14:textId="763CC648" w:rsidR="00E10FFD" w:rsidRPr="00F77369" w:rsidRDefault="00E10FFD" w:rsidP="00F7736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Fakt wykonania poszczególnych dostaw potwierdzony jest przez strony dokumentami WZ dla każdej pojedynczej dostawy. Odbiór </w:t>
      </w:r>
      <w:r w:rsidR="008B11BC" w:rsidRPr="00F77369">
        <w:rPr>
          <w:rFonts w:ascii="Times New Roman" w:hAnsi="Times New Roman" w:cs="Times New Roman"/>
        </w:rPr>
        <w:t>piasku</w:t>
      </w:r>
      <w:r w:rsidRPr="00F77369">
        <w:rPr>
          <w:rFonts w:ascii="Times New Roman" w:hAnsi="Times New Roman" w:cs="Times New Roman"/>
        </w:rPr>
        <w:t xml:space="preserve"> na dokumencie WZ potwierdza dyżurujący pracownik Zamawiającego.</w:t>
      </w:r>
    </w:p>
    <w:p w14:paraId="72667DCD" w14:textId="77777777" w:rsidR="00E10FFD" w:rsidRDefault="00E10FFD" w:rsidP="00F7736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Cena netto oferty nie ulega zmianie przez cały okres trwania umowy i nie podlega waloryzacji.</w:t>
      </w:r>
    </w:p>
    <w:p w14:paraId="53164C3D" w14:textId="77777777" w:rsidR="00F77369" w:rsidRPr="00F77369" w:rsidRDefault="00F77369" w:rsidP="00F7736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0F527D1" w14:textId="77777777" w:rsidR="00E10FFD" w:rsidRPr="00F77369" w:rsidRDefault="00E10FFD" w:rsidP="00F7736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lastRenderedPageBreak/>
        <w:t>Faktury będą wystawiane na następujący adres Zamawiającego:</w:t>
      </w:r>
    </w:p>
    <w:p w14:paraId="380570FE" w14:textId="3F34CD6E" w:rsidR="00E10FFD" w:rsidRPr="00F77369" w:rsidRDefault="00E10FFD" w:rsidP="00F77369">
      <w:pPr>
        <w:pStyle w:val="Akapitzlist"/>
        <w:spacing w:after="0" w:line="360" w:lineRule="auto"/>
        <w:ind w:hanging="294"/>
        <w:rPr>
          <w:rFonts w:ascii="Times New Roman" w:hAnsi="Times New Roman" w:cs="Times New Roman"/>
          <w:b/>
          <w:lang w:eastAsia="pl-PL"/>
        </w:rPr>
      </w:pPr>
      <w:r w:rsidRPr="00F77369">
        <w:rPr>
          <w:rFonts w:ascii="Times New Roman" w:hAnsi="Times New Roman" w:cs="Times New Roman"/>
          <w:b/>
          <w:lang w:eastAsia="pl-PL"/>
        </w:rPr>
        <w:t>R</w:t>
      </w:r>
      <w:r w:rsidR="00F77369">
        <w:rPr>
          <w:rFonts w:ascii="Times New Roman" w:hAnsi="Times New Roman" w:cs="Times New Roman"/>
          <w:b/>
          <w:lang w:eastAsia="pl-PL"/>
        </w:rPr>
        <w:t>ejon</w:t>
      </w:r>
      <w:r w:rsidRPr="00F77369">
        <w:rPr>
          <w:rFonts w:ascii="Times New Roman" w:hAnsi="Times New Roman" w:cs="Times New Roman"/>
          <w:b/>
        </w:rPr>
        <w:t xml:space="preserve"> D</w:t>
      </w:r>
      <w:r w:rsidR="00F77369">
        <w:rPr>
          <w:rFonts w:ascii="Times New Roman" w:hAnsi="Times New Roman" w:cs="Times New Roman"/>
          <w:b/>
        </w:rPr>
        <w:t xml:space="preserve">róg </w:t>
      </w:r>
      <w:r w:rsidRPr="00F77369">
        <w:rPr>
          <w:rFonts w:ascii="Times New Roman" w:hAnsi="Times New Roman" w:cs="Times New Roman"/>
          <w:b/>
          <w:lang w:eastAsia="pl-PL"/>
        </w:rPr>
        <w:t>M</w:t>
      </w:r>
      <w:r w:rsidR="00F77369">
        <w:rPr>
          <w:rFonts w:ascii="Times New Roman" w:hAnsi="Times New Roman" w:cs="Times New Roman"/>
          <w:b/>
          <w:lang w:eastAsia="pl-PL"/>
        </w:rPr>
        <w:t xml:space="preserve">iejskich </w:t>
      </w:r>
      <w:r w:rsidRPr="00F77369">
        <w:rPr>
          <w:rFonts w:ascii="Times New Roman" w:hAnsi="Times New Roman" w:cs="Times New Roman"/>
          <w:b/>
          <w:lang w:eastAsia="pl-PL"/>
        </w:rPr>
        <w:t>Sp. z o.o.</w:t>
      </w:r>
    </w:p>
    <w:p w14:paraId="43CC819C" w14:textId="77777777" w:rsidR="00E10FFD" w:rsidRPr="00F77369" w:rsidRDefault="00E10FFD" w:rsidP="00F77369">
      <w:pPr>
        <w:pStyle w:val="Akapitzlist"/>
        <w:spacing w:after="0" w:line="360" w:lineRule="auto"/>
        <w:ind w:hanging="294"/>
        <w:rPr>
          <w:rFonts w:ascii="Times New Roman" w:hAnsi="Times New Roman" w:cs="Times New Roman"/>
          <w:b/>
          <w:lang w:eastAsia="pl-PL"/>
        </w:rPr>
      </w:pPr>
      <w:r w:rsidRPr="00F77369">
        <w:rPr>
          <w:rFonts w:ascii="Times New Roman" w:hAnsi="Times New Roman" w:cs="Times New Roman"/>
          <w:b/>
          <w:lang w:eastAsia="pl-PL"/>
        </w:rPr>
        <w:t>ul. Dąbrówki 44,</w:t>
      </w:r>
    </w:p>
    <w:p w14:paraId="17952680" w14:textId="090F5784" w:rsidR="00E10FFD" w:rsidRPr="00F77369" w:rsidRDefault="00E10FFD" w:rsidP="00F77369">
      <w:pPr>
        <w:pStyle w:val="Akapitzlist"/>
        <w:spacing w:after="0" w:line="360" w:lineRule="auto"/>
        <w:ind w:hanging="294"/>
        <w:rPr>
          <w:rFonts w:ascii="Times New Roman" w:hAnsi="Times New Roman" w:cs="Times New Roman"/>
          <w:b/>
        </w:rPr>
      </w:pPr>
      <w:r w:rsidRPr="00F77369">
        <w:rPr>
          <w:rFonts w:ascii="Times New Roman" w:hAnsi="Times New Roman" w:cs="Times New Roman"/>
          <w:b/>
          <w:lang w:eastAsia="pl-PL"/>
        </w:rPr>
        <w:t>39-400 Tarnobrzeg NIP: 867-</w:t>
      </w:r>
      <w:r w:rsidR="00F77369">
        <w:rPr>
          <w:rFonts w:ascii="Times New Roman" w:hAnsi="Times New Roman" w:cs="Times New Roman"/>
          <w:b/>
          <w:lang w:eastAsia="pl-PL"/>
        </w:rPr>
        <w:t>18-33-412</w:t>
      </w:r>
    </w:p>
    <w:p w14:paraId="4FF2B465" w14:textId="558D69E6" w:rsidR="00E10FFD" w:rsidRPr="00F77369" w:rsidRDefault="00E10FFD" w:rsidP="00F7736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Płatność za wykonanie dostawy dokonywana będzie przez Rejon Dróg Miejskich </w:t>
      </w:r>
      <w:r w:rsidR="00911D6F" w:rsidRPr="00F77369">
        <w:rPr>
          <w:rFonts w:ascii="Times New Roman" w:hAnsi="Times New Roman" w:cs="Times New Roman"/>
        </w:rPr>
        <w:br/>
      </w:r>
      <w:r w:rsidRPr="00F77369">
        <w:rPr>
          <w:rFonts w:ascii="Times New Roman" w:hAnsi="Times New Roman" w:cs="Times New Roman"/>
        </w:rPr>
        <w:t>Sp. z o.o. w Tarnobrzegu, w formie przelewu, na rachunek bankowy Wykonawcy w terminie 21 dni licząc od dnia prawidłowo wystawionej faktury.</w:t>
      </w:r>
    </w:p>
    <w:p w14:paraId="2CFF73DD" w14:textId="2C9D1070" w:rsidR="00E10FFD" w:rsidRPr="00F77369" w:rsidRDefault="00E10FFD" w:rsidP="00F7736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Wykonawca zobowiązuje się do dostarczenia faktury do siedziby Rejonu Dróg Miejskich Sp. </w:t>
      </w:r>
      <w:r w:rsidR="00F77369">
        <w:rPr>
          <w:rFonts w:ascii="Times New Roman" w:hAnsi="Times New Roman" w:cs="Times New Roman"/>
        </w:rPr>
        <w:br/>
      </w:r>
      <w:r w:rsidRPr="00F77369">
        <w:rPr>
          <w:rFonts w:ascii="Times New Roman" w:hAnsi="Times New Roman" w:cs="Times New Roman"/>
        </w:rPr>
        <w:t>z o.o. w Tarnobrzegu ul. Dąbrówki 44 w ciągu 7 dni od dnia jej wystawienia</w:t>
      </w:r>
      <w:r w:rsidR="0081474F" w:rsidRPr="00F77369">
        <w:rPr>
          <w:rFonts w:ascii="Times New Roman" w:hAnsi="Times New Roman" w:cs="Times New Roman"/>
        </w:rPr>
        <w:t xml:space="preserve"> osobiście lub na adres e-mail: rdm@vp.pl</w:t>
      </w:r>
    </w:p>
    <w:p w14:paraId="5F0CB1B6" w14:textId="77777777" w:rsidR="00E10FFD" w:rsidRDefault="00E10FFD" w:rsidP="00F7736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Zamawiający upoważnia Wykonawcę do wystawiania faktur bez podpisu Zamawiającego. </w:t>
      </w:r>
    </w:p>
    <w:p w14:paraId="42CB47FD" w14:textId="77777777" w:rsidR="00F77369" w:rsidRPr="00F77369" w:rsidRDefault="00F77369" w:rsidP="00F7736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50A7773" w14:textId="77777777" w:rsidR="00E10FFD" w:rsidRPr="00F77369" w:rsidRDefault="00E10FFD" w:rsidP="00E10FFD">
      <w:pPr>
        <w:jc w:val="center"/>
        <w:rPr>
          <w:rFonts w:ascii="Times New Roman" w:hAnsi="Times New Roman" w:cs="Times New Roman"/>
          <w:b/>
        </w:rPr>
      </w:pPr>
      <w:r w:rsidRPr="00F77369">
        <w:rPr>
          <w:rFonts w:ascii="Times New Roman" w:hAnsi="Times New Roman" w:cs="Times New Roman"/>
          <w:b/>
        </w:rPr>
        <w:t>§ 4.</w:t>
      </w:r>
    </w:p>
    <w:p w14:paraId="7D953291" w14:textId="77777777" w:rsidR="00E10FFD" w:rsidRPr="00F77369" w:rsidRDefault="00E10FFD" w:rsidP="00F77369">
      <w:pPr>
        <w:ind w:left="284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Strony ustalają kary umowne w wysokości:</w:t>
      </w:r>
    </w:p>
    <w:p w14:paraId="5FC1E2EE" w14:textId="77777777" w:rsidR="00E10FFD" w:rsidRPr="00F77369" w:rsidRDefault="00E10FFD" w:rsidP="00F7736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W razie wystąpienia zwłoki w dostarczeniu towaru Wykonawca zapłaci Zamawiającemu karę umowną w wysokości 4 % wartości danej dostawy za każdy dzień zwłoki.</w:t>
      </w:r>
    </w:p>
    <w:p w14:paraId="2C2BA0D9" w14:textId="77777777" w:rsidR="00E10FFD" w:rsidRPr="00F77369" w:rsidRDefault="00E10FFD" w:rsidP="00F7736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W przypadku odstąpienia przez Wykonawcę od umowy z przyczyn leżących po stronie Wykonawcy, Wykonawca zapłaci Zamawiającemu karę umowną w wysokości 20% wartości nie zrealizowanych dostaw objętych umową.</w:t>
      </w:r>
    </w:p>
    <w:p w14:paraId="20C67D40" w14:textId="39117E16" w:rsidR="00E10FFD" w:rsidRPr="00F77369" w:rsidRDefault="00E10FFD" w:rsidP="00F77369">
      <w:pPr>
        <w:pStyle w:val="Akapitzlist"/>
        <w:numPr>
          <w:ilvl w:val="0"/>
          <w:numId w:val="4"/>
        </w:numPr>
        <w:spacing w:after="0" w:line="360" w:lineRule="auto"/>
        <w:ind w:left="284" w:hanging="289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Jeżeli zwłoka w opóźnieniu dostawy przekroczy 7 dni, Zamawiający ma prawo odstąpić od umowy, zachowując prawo do należnych kar umownych z tytułu odstąpienia od umowy oraz zwłoki </w:t>
      </w:r>
      <w:r w:rsidR="004D079C">
        <w:rPr>
          <w:rFonts w:ascii="Times New Roman" w:hAnsi="Times New Roman" w:cs="Times New Roman"/>
        </w:rPr>
        <w:br/>
      </w:r>
      <w:r w:rsidRPr="00F77369">
        <w:rPr>
          <w:rFonts w:ascii="Times New Roman" w:hAnsi="Times New Roman" w:cs="Times New Roman"/>
        </w:rPr>
        <w:t>w dostawie liczonej do dnia odstąpienia od umowy.</w:t>
      </w:r>
    </w:p>
    <w:p w14:paraId="4C4D21FF" w14:textId="3D7125A8" w:rsidR="00E10FFD" w:rsidRPr="00F77369" w:rsidRDefault="00E10FFD" w:rsidP="00F7736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Zamawiający uprawniony jest do potrącenia naliczonych kar umownych z wynagrodzenia przysługującego Wykonawcy.</w:t>
      </w:r>
    </w:p>
    <w:p w14:paraId="461E2142" w14:textId="77777777" w:rsidR="00E10FFD" w:rsidRPr="00F77369" w:rsidRDefault="00E10FFD" w:rsidP="00E10FFD">
      <w:pPr>
        <w:jc w:val="center"/>
        <w:rPr>
          <w:rFonts w:ascii="Times New Roman" w:hAnsi="Times New Roman" w:cs="Times New Roman"/>
          <w:b/>
        </w:rPr>
      </w:pPr>
      <w:r w:rsidRPr="00F77369">
        <w:rPr>
          <w:rFonts w:ascii="Times New Roman" w:hAnsi="Times New Roman" w:cs="Times New Roman"/>
          <w:b/>
        </w:rPr>
        <w:t>§ 5.</w:t>
      </w:r>
    </w:p>
    <w:p w14:paraId="0CEEB0DB" w14:textId="09EB1DD8" w:rsidR="00E10FFD" w:rsidRPr="00F77369" w:rsidRDefault="00E10FFD" w:rsidP="00F7736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W sprawach nie uregulowanych w niniejszej umowie zastosowanie mają przepisy kodeksu cywilnego.</w:t>
      </w:r>
    </w:p>
    <w:p w14:paraId="3C0366CC" w14:textId="6F1EDECB" w:rsidR="00E10FFD" w:rsidRPr="00F77369" w:rsidRDefault="00E10FFD" w:rsidP="00F7736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Stronom przysługuje prawo odstąpienia od umowy na podstawie Kodeksu Cywilnego oraz </w:t>
      </w:r>
      <w:r w:rsidR="004D079C">
        <w:rPr>
          <w:rFonts w:ascii="Times New Roman" w:hAnsi="Times New Roman" w:cs="Times New Roman"/>
        </w:rPr>
        <w:br/>
      </w:r>
      <w:r w:rsidRPr="00F77369">
        <w:rPr>
          <w:rFonts w:ascii="Times New Roman" w:hAnsi="Times New Roman" w:cs="Times New Roman"/>
        </w:rPr>
        <w:t>w przypadkach jak niżej.</w:t>
      </w:r>
    </w:p>
    <w:p w14:paraId="698B8483" w14:textId="77777777" w:rsidR="00E10FFD" w:rsidRPr="00F77369" w:rsidRDefault="00E10FFD" w:rsidP="004D079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Zamawiającemu przysługuje prawo odstąpienia od umowy w terminie 14 dni od daty powzięcia wiadomości o powstaniu przyczyn uzasadniających odstąpienie:</w:t>
      </w:r>
    </w:p>
    <w:p w14:paraId="28677EB7" w14:textId="1246FF24" w:rsidR="00E10FFD" w:rsidRPr="00F77369" w:rsidRDefault="00E10FFD" w:rsidP="004D079C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w razie wystąpienia istotnej okoliczności powodującej, iż wykonanie umowy nie leży </w:t>
      </w:r>
      <w:r w:rsidR="004D079C">
        <w:rPr>
          <w:rFonts w:ascii="Times New Roman" w:hAnsi="Times New Roman" w:cs="Times New Roman"/>
        </w:rPr>
        <w:br/>
      </w:r>
      <w:r w:rsidRPr="00F77369">
        <w:rPr>
          <w:rFonts w:ascii="Times New Roman" w:hAnsi="Times New Roman" w:cs="Times New Roman"/>
        </w:rPr>
        <w:t>w interesie publicznym, czego nie można było przewidzieć w chwili zawarcia umowy,</w:t>
      </w:r>
    </w:p>
    <w:p w14:paraId="25750641" w14:textId="77777777" w:rsidR="00E10FFD" w:rsidRPr="00F77369" w:rsidRDefault="00E10FFD" w:rsidP="004D079C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powzięcie wiadomości o grożącej Wykonawcy upadłości lub rozwiązaniu jego firmy,</w:t>
      </w:r>
    </w:p>
    <w:p w14:paraId="157DA1F0" w14:textId="77777777" w:rsidR="00E10FFD" w:rsidRPr="00F77369" w:rsidRDefault="00E10FFD" w:rsidP="004D079C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gdy zostanie wydany nakaz zajęcia majątku Wykonawcy, </w:t>
      </w:r>
    </w:p>
    <w:p w14:paraId="0FBA421E" w14:textId="77777777" w:rsidR="00E10FFD" w:rsidRPr="00F77369" w:rsidRDefault="00E10FFD" w:rsidP="004D079C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lastRenderedPageBreak/>
        <w:t>gdy Wykonawca nie rozpocznie dostaw w ustalonym terminie z przyczyn leżących po jego stronie a opóźnienie wynosi 7 dni,</w:t>
      </w:r>
    </w:p>
    <w:p w14:paraId="778728C6" w14:textId="77777777" w:rsidR="00E10FFD" w:rsidRPr="00F77369" w:rsidRDefault="00E10FFD" w:rsidP="004D079C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gdy z przyczyn leżących po stronie Wykonawcy nastąpiła przerwa w wykonywaniu zakresu umowy dłużej niż 7 dni,</w:t>
      </w:r>
    </w:p>
    <w:p w14:paraId="173436C2" w14:textId="77777777" w:rsidR="00E10FFD" w:rsidRPr="00F77369" w:rsidRDefault="00E10FFD" w:rsidP="004D079C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 jeżeli Wykonawca nie wykonuje dostaw objętych niniejsza umową zgodnie z jej postanowieniami, SIWZ, ofertą lub też nienależycie wykonuje swe obowiązki. </w:t>
      </w:r>
    </w:p>
    <w:p w14:paraId="492569A6" w14:textId="77777777" w:rsidR="00E10FFD" w:rsidRPr="00F77369" w:rsidRDefault="00E10FFD" w:rsidP="004D079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Odstąpienie od umowy następuje w formie pisemnej pod rygorem nieważności.</w:t>
      </w:r>
    </w:p>
    <w:p w14:paraId="3B52CF7C" w14:textId="77777777" w:rsidR="00E10FFD" w:rsidRPr="00F77369" w:rsidRDefault="00E10FFD" w:rsidP="004D079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 xml:space="preserve"> W przypadku rozwiązania umowy Wykonawca sporządzi protokół inwentaryzacji dostaw w toku wg stanu na dzień rozwiązania.</w:t>
      </w:r>
    </w:p>
    <w:p w14:paraId="72EE9B24" w14:textId="77777777" w:rsidR="00E10FFD" w:rsidRPr="00F77369" w:rsidRDefault="00E10FFD" w:rsidP="00E10FFD">
      <w:pPr>
        <w:jc w:val="center"/>
        <w:rPr>
          <w:rFonts w:ascii="Times New Roman" w:hAnsi="Times New Roman" w:cs="Times New Roman"/>
          <w:b/>
        </w:rPr>
      </w:pPr>
      <w:r w:rsidRPr="00F77369">
        <w:rPr>
          <w:rFonts w:ascii="Times New Roman" w:hAnsi="Times New Roman" w:cs="Times New Roman"/>
          <w:b/>
        </w:rPr>
        <w:t>§ 6.</w:t>
      </w:r>
    </w:p>
    <w:p w14:paraId="46C29EC7" w14:textId="77777777" w:rsidR="00E10FFD" w:rsidRPr="00F77369" w:rsidRDefault="00E10FFD" w:rsidP="004D079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Niniejsza umowa jest dokumentem obowiązującym obie strony.</w:t>
      </w:r>
    </w:p>
    <w:p w14:paraId="335204F2" w14:textId="77777777" w:rsidR="00E10FFD" w:rsidRPr="00F77369" w:rsidRDefault="00E10FFD" w:rsidP="004D079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Wszelkie zmiany niniejszej umowy wymagają formy pisemnej i będą wiążące po podpisaniu przez obie strony pod rygorem nieważności.</w:t>
      </w:r>
    </w:p>
    <w:p w14:paraId="6C948AC8" w14:textId="77777777" w:rsidR="00E10FFD" w:rsidRPr="00F77369" w:rsidRDefault="00E10FFD" w:rsidP="004D079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Umowę sporządzono w 2 jednobrzmiących egzemplarzach jeden dla Zamawiającego i jeden dla Wykonawcy.</w:t>
      </w:r>
    </w:p>
    <w:p w14:paraId="199D16D1" w14:textId="77777777" w:rsidR="00E10FFD" w:rsidRPr="00F77369" w:rsidRDefault="00E10FFD" w:rsidP="00E10FFD">
      <w:pPr>
        <w:rPr>
          <w:rFonts w:ascii="Times New Roman" w:hAnsi="Times New Roman" w:cs="Times New Roman"/>
        </w:rPr>
      </w:pPr>
    </w:p>
    <w:p w14:paraId="3A8102A7" w14:textId="77777777" w:rsidR="00E10FFD" w:rsidRPr="00F77369" w:rsidRDefault="00E10FFD" w:rsidP="004D079C">
      <w:pPr>
        <w:ind w:firstLine="426"/>
        <w:rPr>
          <w:rFonts w:ascii="Times New Roman" w:hAnsi="Times New Roman" w:cs="Times New Roman"/>
          <w:b/>
        </w:rPr>
      </w:pPr>
      <w:r w:rsidRPr="00F77369">
        <w:rPr>
          <w:rFonts w:ascii="Times New Roman" w:hAnsi="Times New Roman" w:cs="Times New Roman"/>
          <w:b/>
        </w:rPr>
        <w:t>Zamawiający:</w:t>
      </w:r>
      <w:r w:rsidRPr="00F77369">
        <w:rPr>
          <w:rFonts w:ascii="Times New Roman" w:hAnsi="Times New Roman" w:cs="Times New Roman"/>
          <w:b/>
        </w:rPr>
        <w:tab/>
      </w:r>
      <w:r w:rsidRPr="00F77369">
        <w:rPr>
          <w:rFonts w:ascii="Times New Roman" w:hAnsi="Times New Roman" w:cs="Times New Roman"/>
          <w:b/>
        </w:rPr>
        <w:tab/>
      </w:r>
      <w:r w:rsidRPr="00F77369">
        <w:rPr>
          <w:rFonts w:ascii="Times New Roman" w:hAnsi="Times New Roman" w:cs="Times New Roman"/>
          <w:b/>
        </w:rPr>
        <w:tab/>
      </w:r>
      <w:r w:rsidRPr="00F77369">
        <w:rPr>
          <w:rFonts w:ascii="Times New Roman" w:hAnsi="Times New Roman" w:cs="Times New Roman"/>
          <w:b/>
        </w:rPr>
        <w:tab/>
      </w:r>
      <w:r w:rsidRPr="00F77369">
        <w:rPr>
          <w:rFonts w:ascii="Times New Roman" w:hAnsi="Times New Roman" w:cs="Times New Roman"/>
          <w:b/>
        </w:rPr>
        <w:tab/>
      </w:r>
      <w:r w:rsidRPr="00F77369">
        <w:rPr>
          <w:rFonts w:ascii="Times New Roman" w:hAnsi="Times New Roman" w:cs="Times New Roman"/>
          <w:b/>
        </w:rPr>
        <w:tab/>
      </w:r>
      <w:r w:rsidRPr="00F77369">
        <w:rPr>
          <w:rFonts w:ascii="Times New Roman" w:hAnsi="Times New Roman" w:cs="Times New Roman"/>
          <w:b/>
        </w:rPr>
        <w:tab/>
        <w:t>Wykonawca:</w:t>
      </w:r>
    </w:p>
    <w:p w14:paraId="024F9963" w14:textId="77777777" w:rsidR="00E10FFD" w:rsidRPr="00F77369" w:rsidRDefault="00E10FFD" w:rsidP="00E10FFD">
      <w:pPr>
        <w:rPr>
          <w:rFonts w:ascii="Times New Roman" w:hAnsi="Times New Roman" w:cs="Times New Roman"/>
        </w:rPr>
      </w:pPr>
    </w:p>
    <w:p w14:paraId="42BC20D7" w14:textId="77777777" w:rsidR="00E10FFD" w:rsidRPr="00F77369" w:rsidRDefault="00E10FFD" w:rsidP="00E10FFD">
      <w:pPr>
        <w:rPr>
          <w:rFonts w:ascii="Times New Roman" w:hAnsi="Times New Roman" w:cs="Times New Roman"/>
        </w:rPr>
      </w:pPr>
      <w:r w:rsidRPr="00F77369">
        <w:rPr>
          <w:rFonts w:ascii="Times New Roman" w:hAnsi="Times New Roman" w:cs="Times New Roman"/>
        </w:rPr>
        <w:t>…………………………………</w:t>
      </w:r>
      <w:r w:rsidRPr="00F77369">
        <w:rPr>
          <w:rFonts w:ascii="Times New Roman" w:hAnsi="Times New Roman" w:cs="Times New Roman"/>
        </w:rPr>
        <w:tab/>
      </w:r>
      <w:r w:rsidRPr="00F77369">
        <w:rPr>
          <w:rFonts w:ascii="Times New Roman" w:hAnsi="Times New Roman" w:cs="Times New Roman"/>
        </w:rPr>
        <w:tab/>
      </w:r>
      <w:r w:rsidRPr="00F77369">
        <w:rPr>
          <w:rFonts w:ascii="Times New Roman" w:hAnsi="Times New Roman" w:cs="Times New Roman"/>
        </w:rPr>
        <w:tab/>
      </w:r>
      <w:r w:rsidRPr="00F77369">
        <w:rPr>
          <w:rFonts w:ascii="Times New Roman" w:hAnsi="Times New Roman" w:cs="Times New Roman"/>
        </w:rPr>
        <w:tab/>
        <w:t>…………………………………….</w:t>
      </w:r>
    </w:p>
    <w:p w14:paraId="0BE466B6" w14:textId="77777777" w:rsidR="00183FC2" w:rsidRPr="00F77369" w:rsidRDefault="00183FC2">
      <w:pPr>
        <w:rPr>
          <w:rFonts w:ascii="Times New Roman" w:hAnsi="Times New Roman" w:cs="Times New Roman"/>
        </w:rPr>
      </w:pPr>
    </w:p>
    <w:sectPr w:rsidR="00183FC2" w:rsidRPr="00F77369" w:rsidSect="00F7736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0E6C"/>
    <w:multiLevelType w:val="hybridMultilevel"/>
    <w:tmpl w:val="07DCC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91DA8"/>
    <w:multiLevelType w:val="hybridMultilevel"/>
    <w:tmpl w:val="C518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19D2"/>
    <w:multiLevelType w:val="hybridMultilevel"/>
    <w:tmpl w:val="A85C4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386D"/>
    <w:multiLevelType w:val="hybridMultilevel"/>
    <w:tmpl w:val="C72E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2FB1"/>
    <w:multiLevelType w:val="hybridMultilevel"/>
    <w:tmpl w:val="FB8CE206"/>
    <w:lvl w:ilvl="0" w:tplc="A936F8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A07DD"/>
    <w:multiLevelType w:val="hybridMultilevel"/>
    <w:tmpl w:val="B1024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B53DA"/>
    <w:multiLevelType w:val="hybridMultilevel"/>
    <w:tmpl w:val="3FA03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528762">
    <w:abstractNumId w:val="2"/>
  </w:num>
  <w:num w:numId="2" w16cid:durableId="214465635">
    <w:abstractNumId w:val="6"/>
  </w:num>
  <w:num w:numId="3" w16cid:durableId="1781991485">
    <w:abstractNumId w:val="0"/>
  </w:num>
  <w:num w:numId="4" w16cid:durableId="37097912">
    <w:abstractNumId w:val="1"/>
  </w:num>
  <w:num w:numId="5" w16cid:durableId="2074771311">
    <w:abstractNumId w:val="3"/>
  </w:num>
  <w:num w:numId="6" w16cid:durableId="1880430413">
    <w:abstractNumId w:val="4"/>
  </w:num>
  <w:num w:numId="7" w16cid:durableId="194387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FD"/>
    <w:rsid w:val="00183FC2"/>
    <w:rsid w:val="002D7EC5"/>
    <w:rsid w:val="00341CE2"/>
    <w:rsid w:val="0049064F"/>
    <w:rsid w:val="004D079C"/>
    <w:rsid w:val="00602713"/>
    <w:rsid w:val="0081474F"/>
    <w:rsid w:val="008B11BC"/>
    <w:rsid w:val="008D078F"/>
    <w:rsid w:val="00911D6F"/>
    <w:rsid w:val="009F1F04"/>
    <w:rsid w:val="00A50151"/>
    <w:rsid w:val="00A77500"/>
    <w:rsid w:val="00AE0431"/>
    <w:rsid w:val="00C95E3D"/>
    <w:rsid w:val="00DC538B"/>
    <w:rsid w:val="00E10FFD"/>
    <w:rsid w:val="00E75CD9"/>
    <w:rsid w:val="00E81C4F"/>
    <w:rsid w:val="00E86D1C"/>
    <w:rsid w:val="00F77369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6952"/>
  <w15:chartTrackingRefBased/>
  <w15:docId w15:val="{47C8A033-57E8-4B76-8910-38083034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FD"/>
    <w:pPr>
      <w:spacing w:after="200" w:line="276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Idzik</dc:creator>
  <cp:keywords/>
  <dc:description/>
  <cp:lastModifiedBy>Małgorzata Paruch-Zych</cp:lastModifiedBy>
  <cp:revision>17</cp:revision>
  <cp:lastPrinted>2024-09-19T09:43:00Z</cp:lastPrinted>
  <dcterms:created xsi:type="dcterms:W3CDTF">2021-10-05T05:39:00Z</dcterms:created>
  <dcterms:modified xsi:type="dcterms:W3CDTF">2024-09-19T09:50:00Z</dcterms:modified>
</cp:coreProperties>
</file>